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A9" w:rsidRPr="00A942B5" w:rsidRDefault="001369DF" w:rsidP="00A942B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Контрольна робота</w:t>
      </w:r>
      <w:r w:rsidR="001426A9" w:rsidRPr="00A942B5">
        <w:rPr>
          <w:rFonts w:ascii="Times New Roman" w:hAnsi="Times New Roman" w:cs="Times New Roman"/>
          <w:sz w:val="28"/>
          <w:szCs w:val="28"/>
          <w:lang w:val="uk-UA"/>
        </w:rPr>
        <w:t xml:space="preserve"> з курсу «Вчимося жити разом»</w:t>
      </w:r>
    </w:p>
    <w:p w:rsidR="001426A9" w:rsidRPr="00A942B5" w:rsidRDefault="0057597B" w:rsidP="00A94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B5">
        <w:rPr>
          <w:rFonts w:ascii="Times New Roman" w:hAnsi="Times New Roman" w:cs="Times New Roman"/>
          <w:sz w:val="28"/>
          <w:szCs w:val="28"/>
          <w:lang w:val="uk-UA"/>
        </w:rPr>
        <w:t>5кл. ІІ семестр</w:t>
      </w:r>
    </w:p>
    <w:p w:rsidR="001F2B8F" w:rsidRPr="00A942B5" w:rsidRDefault="001F2B8F" w:rsidP="001F2B8F">
      <w:pPr>
        <w:rPr>
          <w:rFonts w:ascii="Times New Roman" w:hAnsi="Times New Roman" w:cs="Times New Roman"/>
          <w:sz w:val="28"/>
          <w:szCs w:val="28"/>
        </w:rPr>
      </w:pPr>
    </w:p>
    <w:p w:rsidR="001F2B8F" w:rsidRPr="00A942B5" w:rsidRDefault="001F2B8F" w:rsidP="003A2CA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Прочитайте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ситуації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.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Наведіть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приклади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тактовної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та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нетактовної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поведінки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57597B" w:rsidRPr="00A942B5" w:rsidRDefault="0057597B" w:rsidP="001F2B8F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1F2B8F" w:rsidRPr="00A942B5" w:rsidRDefault="001F2B8F" w:rsidP="0057597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Віка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їде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до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бабусі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автобусом. На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одній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із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зупинок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до автобуса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зайшов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постукуючи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ціпком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чоловік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у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темних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окулярах.</w:t>
      </w:r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Дівчинка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підвелася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свого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місця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і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гучно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сказала: «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Сідайте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на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моє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місце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ж</w:t>
      </w:r>
      <w:r w:rsid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сліпий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!» Як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думаєте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що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відчув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цей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чоловік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? Як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краще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могла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вчинити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Віка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?</w:t>
      </w:r>
    </w:p>
    <w:p w:rsidR="0057597B" w:rsidRPr="00A942B5" w:rsidRDefault="0057597B" w:rsidP="0057597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_________________________________________________________________________________________________________________________________________________________________________</w:t>
      </w:r>
    </w:p>
    <w:p w:rsidR="001F2B8F" w:rsidRPr="00A942B5" w:rsidRDefault="001F2B8F" w:rsidP="001F2B8F">
      <w:p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1F2B8F" w:rsidRPr="00A942B5" w:rsidRDefault="001F2B8F" w:rsidP="0057597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До 5-В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класу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прийшов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новий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учень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—</w:t>
      </w:r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Ігор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.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Усі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з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цікавістю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дивилися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на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нього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</w:t>
      </w:r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адже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gram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хлопчик </w:t>
      </w:r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пересувався</w:t>
      </w:r>
      <w:proofErr w:type="spellEnd"/>
      <w:proofErr w:type="gram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на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милицях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На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перерві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до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нього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підійшли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троє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однокласників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і запитали: «Гей,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старий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</w:t>
      </w:r>
      <w:r w:rsid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що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це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з тобою?»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Ігор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нічого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не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відповів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</w:t>
      </w:r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лише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почервонів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і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схилив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голову. Як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думаєте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що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відчув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Ігор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? Як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повинні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були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поводитися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однокласники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?</w:t>
      </w:r>
    </w:p>
    <w:p w:rsidR="001F2B8F" w:rsidRPr="00A942B5" w:rsidRDefault="001F2B8F" w:rsidP="001F2B8F">
      <w:p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1F2B8F" w:rsidRPr="00A942B5" w:rsidRDefault="001F2B8F" w:rsidP="001F2B8F">
      <w:p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1F2B8F" w:rsidRPr="00A942B5" w:rsidRDefault="0057597B" w:rsidP="0057597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Прочитайте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ситуацію</w:t>
      </w:r>
      <w:proofErr w:type="spell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та дайте </w:t>
      </w:r>
      <w:proofErr w:type="spell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відповіді</w:t>
      </w:r>
      <w:proofErr w:type="spell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на </w:t>
      </w:r>
      <w:proofErr w:type="spell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запитання</w:t>
      </w:r>
      <w:proofErr w:type="spell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57597B" w:rsidRPr="00A942B5" w:rsidRDefault="0057597B" w:rsidP="0057597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1F2B8F" w:rsidRPr="00A942B5" w:rsidRDefault="0057597B" w:rsidP="0057597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- </w:t>
      </w:r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Ви </w:t>
      </w:r>
      <w:proofErr w:type="spell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розмовляєте</w:t>
      </w:r>
      <w:proofErr w:type="spell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з </w:t>
      </w:r>
      <w:proofErr w:type="spell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однокласником</w:t>
      </w:r>
      <w:proofErr w:type="spell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/</w:t>
      </w:r>
      <w:proofErr w:type="spell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однокласницею</w:t>
      </w:r>
      <w:proofErr w:type="spell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</w:t>
      </w: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а </w:t>
      </w:r>
      <w:proofErr w:type="spell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він</w:t>
      </w:r>
      <w:proofErr w:type="spell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/</w:t>
      </w:r>
      <w:proofErr w:type="gram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вона</w:t>
      </w:r>
      <w:proofErr w:type="gram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почав/почала часто </w:t>
      </w:r>
      <w:proofErr w:type="spell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позіхати</w:t>
      </w:r>
      <w:proofErr w:type="spell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. Про </w:t>
      </w:r>
      <w:proofErr w:type="spell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що</w:t>
      </w:r>
      <w:proofErr w:type="spell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це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свідчить</w:t>
      </w:r>
      <w:proofErr w:type="spell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? </w:t>
      </w:r>
      <w:proofErr w:type="spell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Що</w:t>
      </w:r>
      <w:proofErr w:type="spell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</w:t>
      </w:r>
      <w:proofErr w:type="spell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можете </w:t>
      </w:r>
      <w:proofErr w:type="spellStart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зробити</w:t>
      </w:r>
      <w:proofErr w:type="spellEnd"/>
      <w:r w:rsidR="001F2B8F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?</w:t>
      </w:r>
    </w:p>
    <w:p w:rsidR="0057597B" w:rsidRPr="00A942B5" w:rsidRDefault="0057597B" w:rsidP="0057597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____________________________________________________________________________________________________________________________________________________________</w:t>
      </w:r>
    </w:p>
    <w:p w:rsidR="001F2B8F" w:rsidRPr="00A942B5" w:rsidRDefault="001F2B8F" w:rsidP="001F2B8F">
      <w:p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1F2B8F" w:rsidRDefault="001F2B8F" w:rsidP="0057597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Н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апишіть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три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поради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для тих,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хто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соромиться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спілкуватися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з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дорослими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A942B5" w:rsidRPr="00A942B5" w:rsidRDefault="00A942B5" w:rsidP="00A942B5">
      <w:pPr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________________________________________________________________________________________________________________________________________________</w:t>
      </w:r>
    </w:p>
    <w:p w:rsidR="00431DBC" w:rsidRPr="00A942B5" w:rsidRDefault="00431DBC" w:rsidP="001F2B8F">
      <w:p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431DBC" w:rsidRPr="00A942B5" w:rsidRDefault="00431DBC" w:rsidP="0057597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Визначте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які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твердження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істинні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які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—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хибні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57597B" w:rsidRPr="00A942B5" w:rsidRDefault="0057597B" w:rsidP="0057597B">
      <w:pPr>
        <w:pStyle w:val="a3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431DBC" w:rsidRPr="00A942B5" w:rsidRDefault="00431DBC" w:rsidP="00575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•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Вплив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друзів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завжди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позитивний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431DBC" w:rsidRPr="00A942B5" w:rsidRDefault="00431DBC" w:rsidP="00575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• Я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кщо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хтось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пропонує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щось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небезпечне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треба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відмовитися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431DBC" w:rsidRPr="00A942B5" w:rsidRDefault="00431DBC" w:rsidP="00575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•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Іноді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люди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вдаються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до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маніпуляцій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431DBC" w:rsidRPr="00A942B5" w:rsidRDefault="00431DBC" w:rsidP="0057597B">
      <w:p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•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Щоб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захиститися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від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впливу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інших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треба бути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агресивним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57597B" w:rsidRPr="00A942B5" w:rsidRDefault="0057597B" w:rsidP="0057597B">
      <w:p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431DBC" w:rsidRPr="00A942B5" w:rsidRDefault="00431DBC" w:rsidP="0057597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Визначте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яка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інформація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є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публічною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 а яка — приватною:</w:t>
      </w:r>
    </w:p>
    <w:p w:rsidR="0057597B" w:rsidRPr="00A942B5" w:rsidRDefault="0057597B" w:rsidP="00431DB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431DBC" w:rsidRPr="00A942B5" w:rsidRDefault="00431DBC" w:rsidP="0057597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улюблений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колір</w:t>
      </w:r>
      <w:proofErr w:type="spellEnd"/>
    </w:p>
    <w:p w:rsidR="00431DBC" w:rsidRPr="00A942B5" w:rsidRDefault="00431DBC" w:rsidP="0057597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ім’я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та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прізвище</w:t>
      </w:r>
      <w:proofErr w:type="spellEnd"/>
    </w:p>
    <w:p w:rsidR="00431DBC" w:rsidRPr="00A942B5" w:rsidRDefault="00431DBC" w:rsidP="0057597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адреса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проживання</w:t>
      </w:r>
      <w:proofErr w:type="spellEnd"/>
    </w:p>
    <w:p w:rsidR="00431DBC" w:rsidRPr="00A942B5" w:rsidRDefault="00431DBC" w:rsidP="0057597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кличка песика</w:t>
      </w:r>
    </w:p>
    <w:p w:rsidR="00431DBC" w:rsidRPr="00A942B5" w:rsidRDefault="00431DBC" w:rsidP="0057597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lastRenderedPageBreak/>
        <w:t>улюблена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страва</w:t>
      </w:r>
      <w:proofErr w:type="spellEnd"/>
    </w:p>
    <w:p w:rsidR="00431DBC" w:rsidRPr="00A942B5" w:rsidRDefault="00431DBC" w:rsidP="0057597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номер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банківської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картки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батьків</w:t>
      </w:r>
      <w:proofErr w:type="spellEnd"/>
    </w:p>
    <w:p w:rsidR="00431DBC" w:rsidRPr="00A942B5" w:rsidRDefault="00431DBC" w:rsidP="0057597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номер телефону</w:t>
      </w:r>
    </w:p>
    <w:p w:rsidR="00431DBC" w:rsidRPr="00A942B5" w:rsidRDefault="00431DBC" w:rsidP="0057597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назва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фільму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який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нещодавно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дивилися</w:t>
      </w:r>
      <w:proofErr w:type="spellEnd"/>
    </w:p>
    <w:p w:rsidR="00431DBC" w:rsidRPr="00A942B5" w:rsidRDefault="00431DBC" w:rsidP="0057597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пароль для</w:t>
      </w:r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електронної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пошти</w:t>
      </w:r>
      <w:proofErr w:type="spellEnd"/>
    </w:p>
    <w:p w:rsidR="00431DBC" w:rsidRPr="00A942B5" w:rsidRDefault="00431DBC" w:rsidP="0057597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музика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 яка вам</w:t>
      </w:r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подобається</w:t>
      </w:r>
      <w:proofErr w:type="spellEnd"/>
    </w:p>
    <w:p w:rsidR="0057597B" w:rsidRPr="00A942B5" w:rsidRDefault="0057597B" w:rsidP="0057597B">
      <w:pPr>
        <w:pStyle w:val="a3"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431DBC" w:rsidRPr="00A942B5" w:rsidRDefault="00431DBC" w:rsidP="0057597B">
      <w:pPr>
        <w:pStyle w:val="a3"/>
        <w:numPr>
          <w:ilvl w:val="0"/>
          <w:numId w:val="2"/>
        </w:num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В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изначте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які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твердження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істинні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які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—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хибні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57597B" w:rsidRPr="00A942B5" w:rsidRDefault="0057597B" w:rsidP="0057597B">
      <w:pPr>
        <w:pStyle w:val="a3"/>
        <w:ind w:left="644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431DBC" w:rsidRPr="00A942B5" w:rsidRDefault="00431DBC" w:rsidP="00575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•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Розпізнавання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емоцій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допомагає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зрозуміти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самих себе.</w:t>
      </w:r>
    </w:p>
    <w:p w:rsidR="00431DBC" w:rsidRPr="00A942B5" w:rsidRDefault="00431DBC" w:rsidP="00575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•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Усі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люди в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однакових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ситуаціях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відчувають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ті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самі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емоції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431DBC" w:rsidRPr="00A942B5" w:rsidRDefault="00431DBC" w:rsidP="00575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• Люди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вміють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виражати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емоції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за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допомогою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міміки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та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жестів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431DBC" w:rsidRPr="00A942B5" w:rsidRDefault="00431DBC" w:rsidP="00575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•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Негативні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емоції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—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шкідливі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431DBC" w:rsidRPr="00A942B5" w:rsidRDefault="00431DBC" w:rsidP="0057597B">
      <w:p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•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Керувати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емоціями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означає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тримати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їх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у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собі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431DBC" w:rsidRPr="00A942B5" w:rsidRDefault="00431DBC" w:rsidP="00431DBC">
      <w:p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431DBC" w:rsidRPr="00A942B5" w:rsidRDefault="00431DBC" w:rsidP="00431DBC">
      <w:p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431DBC" w:rsidRPr="00A942B5" w:rsidRDefault="00431DBC" w:rsidP="0057597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Оберіть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дії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які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є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корисними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для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довкілля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:</w:t>
      </w:r>
    </w:p>
    <w:p w:rsidR="0057597B" w:rsidRPr="00A942B5" w:rsidRDefault="0057597B" w:rsidP="0057597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431DBC" w:rsidRPr="00A942B5" w:rsidRDefault="00431DBC" w:rsidP="0057597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Сортувати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й</w:t>
      </w:r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переробляти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відходи</w:t>
      </w:r>
      <w:proofErr w:type="spellEnd"/>
    </w:p>
    <w:p w:rsidR="00431DBC" w:rsidRPr="00A942B5" w:rsidRDefault="00431DBC" w:rsidP="0057597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Користуватися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одноразовим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посудом</w:t>
      </w:r>
      <w:proofErr w:type="spellEnd"/>
    </w:p>
    <w:p w:rsidR="00431DBC" w:rsidRPr="00A942B5" w:rsidRDefault="00431DBC" w:rsidP="0057597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Висаджувати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дерева</w:t>
      </w:r>
    </w:p>
    <w:p w:rsidR="00431DBC" w:rsidRPr="00A942B5" w:rsidRDefault="00431DBC" w:rsidP="0057597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Зливати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відходи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виробництва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у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водойми</w:t>
      </w:r>
      <w:proofErr w:type="spellEnd"/>
    </w:p>
    <w:p w:rsidR="00431DBC" w:rsidRPr="00A942B5" w:rsidRDefault="00431DBC" w:rsidP="0057597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Використову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-</w:t>
      </w:r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вати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екоторбинку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для покупок</w:t>
      </w:r>
    </w:p>
    <w:p w:rsidR="00431DBC" w:rsidRPr="00A942B5" w:rsidRDefault="00431DBC" w:rsidP="0057597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Ремонтувати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пошкоджені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речі</w:t>
      </w:r>
      <w:proofErr w:type="spellEnd"/>
    </w:p>
    <w:p w:rsidR="00431DBC" w:rsidRPr="00A942B5" w:rsidRDefault="00431DBC" w:rsidP="00431DBC">
      <w:pP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431DBC" w:rsidRPr="00A942B5" w:rsidRDefault="00431DBC" w:rsidP="0057597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Назвіть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які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твердження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є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істинними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а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які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—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хибними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57597B" w:rsidRPr="00A942B5" w:rsidRDefault="0057597B" w:rsidP="0057597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431DBC" w:rsidRPr="00A942B5" w:rsidRDefault="00431DBC" w:rsidP="00575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•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Енергія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вітру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хвиль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Сонця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є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відновлюваними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джерелами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енергії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431DBC" w:rsidRPr="00A942B5" w:rsidRDefault="00431DBC" w:rsidP="00575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•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Скло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та пластик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потрібно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компостувати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431DBC" w:rsidRPr="00A942B5" w:rsidRDefault="00431DBC" w:rsidP="00575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• Батарейки,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ртутні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лампи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акумулятори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необхідно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утилізувати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особливим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чином.</w:t>
      </w:r>
    </w:p>
    <w:p w:rsidR="00431DBC" w:rsidRPr="00A942B5" w:rsidRDefault="00431DBC" w:rsidP="00575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•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Вплив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людини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на природу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завжди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є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позитивним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431DBC" w:rsidRPr="00A942B5" w:rsidRDefault="00431DBC" w:rsidP="00575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•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Використання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одноразового посуду є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безпечним</w:t>
      </w:r>
      <w:proofErr w:type="spellEnd"/>
      <w:r w:rsidR="0057597B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для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довкілля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57597B" w:rsidRPr="00A942B5" w:rsidRDefault="0057597B" w:rsidP="00431DB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431DBC" w:rsidRPr="00A942B5" w:rsidRDefault="00431DBC" w:rsidP="0057597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Назвіть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дітей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які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піклуються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про природу.</w:t>
      </w:r>
    </w:p>
    <w:p w:rsidR="00A942B5" w:rsidRPr="00A942B5" w:rsidRDefault="00A942B5" w:rsidP="00A942B5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431DBC" w:rsidRPr="00A942B5" w:rsidRDefault="00431DBC" w:rsidP="00A942B5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Під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час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чищення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зубів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Дарина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завжди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вимикає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воду.</w:t>
      </w:r>
    </w:p>
    <w:p w:rsidR="00431DBC" w:rsidRPr="00A942B5" w:rsidRDefault="00431DBC" w:rsidP="00A942B5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Максим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щоразу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складає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продукти</w:t>
      </w:r>
      <w:proofErr w:type="spellEnd"/>
      <w:r w:rsidR="00A942B5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в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новий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пластиковий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пакет.</w:t>
      </w:r>
    </w:p>
    <w:p w:rsidR="00431DBC" w:rsidRPr="00A942B5" w:rsidRDefault="00431DBC" w:rsidP="00A942B5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Антон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сортує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сміття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збираючи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окремо</w:t>
      </w:r>
      <w:proofErr w:type="spellEnd"/>
      <w:r w:rsidR="00A942B5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пластик,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папір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метал,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скло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431DBC" w:rsidRPr="00A942B5" w:rsidRDefault="00431DBC" w:rsidP="00A942B5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Мілана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виготовляє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корисні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речі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з того,</w:t>
      </w:r>
      <w:r w:rsidR="00A942B5"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що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інші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зазвичай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викидають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у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смітник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431DBC" w:rsidRPr="00A942B5" w:rsidRDefault="00431DBC" w:rsidP="00A942B5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Данило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користується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екоторбинками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431DBC" w:rsidRPr="00A942B5" w:rsidRDefault="00431DBC" w:rsidP="00A942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Яна часто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користується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одноразовим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посудом</w:t>
      </w:r>
      <w:proofErr w:type="spellEnd"/>
      <w:r w:rsidRPr="00A942B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sectPr w:rsidR="00431DBC" w:rsidRPr="00A942B5" w:rsidSect="001F2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D31"/>
    <w:multiLevelType w:val="hybridMultilevel"/>
    <w:tmpl w:val="4702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D3C01"/>
    <w:multiLevelType w:val="hybridMultilevel"/>
    <w:tmpl w:val="40C2DC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C176F"/>
    <w:multiLevelType w:val="hybridMultilevel"/>
    <w:tmpl w:val="2430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01A4C"/>
    <w:multiLevelType w:val="hybridMultilevel"/>
    <w:tmpl w:val="36E2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F5514"/>
    <w:multiLevelType w:val="hybridMultilevel"/>
    <w:tmpl w:val="6816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41"/>
    <w:rsid w:val="001369DF"/>
    <w:rsid w:val="001426A9"/>
    <w:rsid w:val="001F2B8F"/>
    <w:rsid w:val="00431DBC"/>
    <w:rsid w:val="0057597B"/>
    <w:rsid w:val="00A942B5"/>
    <w:rsid w:val="00C44841"/>
    <w:rsid w:val="00C86A10"/>
    <w:rsid w:val="00E1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C461B-A556-4523-BC97-E0F58351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2B8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2084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2</cp:revision>
  <dcterms:created xsi:type="dcterms:W3CDTF">2024-03-21T07:00:00Z</dcterms:created>
  <dcterms:modified xsi:type="dcterms:W3CDTF">2024-03-21T07:00:00Z</dcterms:modified>
</cp:coreProperties>
</file>